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【様式５】</w:t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企画提案競技参加辞退届</w:t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7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（あて先）秋田県知事　鈴　木　　健　太　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48" w:firstLine="172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color w:val="1f1f1f"/>
          <w:rtl w:val="0"/>
        </w:rPr>
        <w:t xml:space="preserve">webサイトリニューアル事業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業務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委託に係る企画提案競技参加資格確認申請書を提出しましたが、都合により辞退します。</w:t>
      </w:r>
    </w:p>
    <w:p w:rsidR="00000000" w:rsidDel="00000000" w:rsidP="00000000" w:rsidRDefault="00000000" w:rsidRPr="00000000" w14:paraId="0000000D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63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住　　所</w:t>
      </w:r>
    </w:p>
    <w:p w:rsidR="00000000" w:rsidDel="00000000" w:rsidP="00000000" w:rsidRDefault="00000000" w:rsidRPr="00000000" w14:paraId="00000012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会 社 名</w:t>
      </w:r>
    </w:p>
    <w:p w:rsidR="00000000" w:rsidDel="00000000" w:rsidP="00000000" w:rsidRDefault="00000000" w:rsidRPr="00000000" w14:paraId="00000014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代表者名　　　　　　　　　　　　　　　　　　　　　　　　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 w:val="1"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 w:val="1"/>
    <w:rPr>
      <w:vertAlign w:val="superscript"/>
    </w:rPr>
  </w:style>
  <w:style w:type="character" w:styleId="ac">
    <w:name w:val="endnote reference"/>
    <w:basedOn w:val="a0"/>
    <w:semiHidden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BdBhCLVp60EWCYsIIbKPrZppg==">CgMxLjA4AHIhMVpVTkEwNDU0d2M1NHJyWGhIZjd0VTBfSENuelpnOVNM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2017-07-06T05:51:00Z</dcterms:created>
  <dc:creator>windows xp</dc:creator>
</cp:coreProperties>
</file>