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44BD" w14:textId="1DA3C284" w:rsidR="003A4F48" w:rsidRDefault="00D800CF" w:rsidP="0057226D">
      <w:pPr>
        <w:spacing w:after="0" w:line="240" w:lineRule="auto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「あきた県庁出前講座 申込書」</w:t>
      </w:r>
      <w:r>
        <w:rPr>
          <w:rFonts w:ascii="ＭＳ ゴシック" w:eastAsia="ＭＳ ゴシック" w:hAnsi="ＭＳ ゴシック" w:hint="eastAsia"/>
          <w:sz w:val="24"/>
        </w:rPr>
        <w:t>（令和</w:t>
      </w:r>
      <w:r w:rsidR="00FF7BF4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年度版）</w:t>
      </w:r>
    </w:p>
    <w:p w14:paraId="225CEA8B" w14:textId="77777777" w:rsidR="003A4F48" w:rsidRDefault="003A4F48" w:rsidP="0057226D">
      <w:pPr>
        <w:spacing w:after="0" w:line="240" w:lineRule="auto"/>
        <w:jc w:val="left"/>
        <w:rPr>
          <w:rFonts w:ascii="ＭＳ ゴシック" w:eastAsia="ＭＳ ゴシック" w:hAnsi="ＭＳ ゴシック"/>
          <w:b/>
          <w:sz w:val="22"/>
        </w:rPr>
      </w:pPr>
    </w:p>
    <w:p w14:paraId="619E9A4E" w14:textId="77777777" w:rsidR="003A4F48" w:rsidRDefault="00D800CF" w:rsidP="0057226D">
      <w:pPr>
        <w:spacing w:after="0" w:line="240" w:lineRule="auto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申込先：健康づくり推進課</w:t>
      </w:r>
    </w:p>
    <w:p w14:paraId="1C928AF0" w14:textId="77777777" w:rsidR="003A4F48" w:rsidRDefault="00D800CF" w:rsidP="0057226D">
      <w:pPr>
        <w:spacing w:after="0" w:line="240" w:lineRule="auto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F A X ：０１８－８６０－３８２５</w:t>
      </w:r>
    </w:p>
    <w:p w14:paraId="3CE8E28B" w14:textId="77777777" w:rsidR="003A4F48" w:rsidRDefault="00D800CF" w:rsidP="0057226D">
      <w:pPr>
        <w:spacing w:after="0" w:line="240" w:lineRule="auto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E-mail：kenkou@pref.akita.lg.jp  　　　　　　　　　　　</w:t>
      </w:r>
    </w:p>
    <w:p w14:paraId="4D47C1AA" w14:textId="77777777" w:rsidR="003A4F48" w:rsidRDefault="003A4F48" w:rsidP="0057226D">
      <w:pPr>
        <w:spacing w:after="0" w:line="240" w:lineRule="auto"/>
        <w:jc w:val="left"/>
        <w:rPr>
          <w:rFonts w:ascii="ＭＳ ゴシック" w:eastAsia="ＭＳ ゴシック" w:hAnsi="ＭＳ ゴシック"/>
          <w:sz w:val="22"/>
        </w:rPr>
      </w:pPr>
    </w:p>
    <w:p w14:paraId="54DD886C" w14:textId="359CA4BB" w:rsidR="003A4F48" w:rsidRDefault="00D800CF" w:rsidP="0057226D">
      <w:pPr>
        <w:spacing w:after="0" w:line="240" w:lineRule="auto"/>
        <w:ind w:firstLineChars="600" w:firstLine="13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申込日　　令和　　年　　月　　日　　</w:t>
      </w:r>
    </w:p>
    <w:p w14:paraId="3FFD456C" w14:textId="47AA8698" w:rsidR="00FF7BF4" w:rsidRPr="00FF7BF4" w:rsidRDefault="00D800CF" w:rsidP="0057226D">
      <w:pPr>
        <w:spacing w:after="0" w:line="240" w:lineRule="auto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１　希望する講座　　</w:t>
      </w:r>
      <w:r>
        <w:rPr>
          <w:rFonts w:ascii="ＭＳ ゴシック" w:eastAsia="ＭＳ ゴシック" w:hAnsi="ＭＳ ゴシック" w:hint="eastAsia"/>
        </w:rPr>
        <w:t>希望する講座に○をお願いします。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579"/>
        <w:gridCol w:w="4536"/>
      </w:tblGrid>
      <w:tr w:rsidR="00FF7BF4" w:rsidRPr="00FF7BF4" w14:paraId="0F3CC4A5" w14:textId="77777777" w:rsidTr="00FF7BF4">
        <w:tc>
          <w:tcPr>
            <w:tcW w:w="562" w:type="dxa"/>
          </w:tcPr>
          <w:p w14:paraId="3E80AA96" w14:textId="77777777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66" w:type="dxa"/>
          </w:tcPr>
          <w:p w14:paraId="691D0B04" w14:textId="4375DBD6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</w:pPr>
            <w:r w:rsidRPr="00FF7BF4"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  <w:t>57．健康寿命日本一に向けて</w:t>
            </w:r>
          </w:p>
        </w:tc>
        <w:tc>
          <w:tcPr>
            <w:tcW w:w="579" w:type="dxa"/>
          </w:tcPr>
          <w:p w14:paraId="1A3C8015" w14:textId="77777777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0A6120" w14:textId="16F0452A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  <w:t>62．歯と口腔の健康</w:t>
            </w:r>
          </w:p>
        </w:tc>
      </w:tr>
      <w:tr w:rsidR="00FF7BF4" w:rsidRPr="00FF7BF4" w14:paraId="43EEFC69" w14:textId="77777777" w:rsidTr="00FF7BF4">
        <w:tc>
          <w:tcPr>
            <w:tcW w:w="562" w:type="dxa"/>
          </w:tcPr>
          <w:p w14:paraId="2950B460" w14:textId="77777777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66" w:type="dxa"/>
          </w:tcPr>
          <w:p w14:paraId="182496D4" w14:textId="058C4012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  <w:t>58．生活習慣病の予防について</w:t>
            </w:r>
          </w:p>
        </w:tc>
        <w:tc>
          <w:tcPr>
            <w:tcW w:w="579" w:type="dxa"/>
          </w:tcPr>
          <w:p w14:paraId="4EBAEF39" w14:textId="77777777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783DFD" w14:textId="56F2485F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  <w:t>63．たばこによる健康被害について</w:t>
            </w:r>
          </w:p>
        </w:tc>
      </w:tr>
      <w:tr w:rsidR="00FF7BF4" w:rsidRPr="00FF7BF4" w14:paraId="7D69A211" w14:textId="77777777" w:rsidTr="00FF7BF4">
        <w:tc>
          <w:tcPr>
            <w:tcW w:w="562" w:type="dxa"/>
          </w:tcPr>
          <w:p w14:paraId="42561865" w14:textId="77777777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66" w:type="dxa"/>
          </w:tcPr>
          <w:p w14:paraId="7BF2A2C5" w14:textId="3BA2A5B5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  <w:t>59．がん予防について</w:t>
            </w:r>
          </w:p>
        </w:tc>
        <w:tc>
          <w:tcPr>
            <w:tcW w:w="579" w:type="dxa"/>
          </w:tcPr>
          <w:p w14:paraId="265B55BB" w14:textId="77777777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F4ABA5" w14:textId="25487242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  <w:t>64．アルコール健康障害について</w:t>
            </w:r>
          </w:p>
        </w:tc>
      </w:tr>
      <w:tr w:rsidR="00FF7BF4" w:rsidRPr="00FF7BF4" w14:paraId="55A9603A" w14:textId="77777777" w:rsidTr="00FF7BF4">
        <w:tc>
          <w:tcPr>
            <w:tcW w:w="562" w:type="dxa"/>
          </w:tcPr>
          <w:p w14:paraId="587B712B" w14:textId="77777777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66" w:type="dxa"/>
          </w:tcPr>
          <w:p w14:paraId="12B1565D" w14:textId="756041CE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  <w:t>60．10代の今から始める健康づくり</w:t>
            </w:r>
          </w:p>
        </w:tc>
        <w:tc>
          <w:tcPr>
            <w:tcW w:w="579" w:type="dxa"/>
          </w:tcPr>
          <w:p w14:paraId="384AFC29" w14:textId="77777777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B88A96" w14:textId="75B40FCC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  <w:t>65．健康経営について</w:t>
            </w:r>
          </w:p>
        </w:tc>
      </w:tr>
      <w:tr w:rsidR="00FF7BF4" w:rsidRPr="00FF7BF4" w14:paraId="3313D44C" w14:textId="77777777" w:rsidTr="00FF7BF4">
        <w:tc>
          <w:tcPr>
            <w:tcW w:w="562" w:type="dxa"/>
          </w:tcPr>
          <w:p w14:paraId="5DDD72B3" w14:textId="77777777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66" w:type="dxa"/>
          </w:tcPr>
          <w:p w14:paraId="138630DF" w14:textId="09F88A58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  <w:t>61．食からの健康づくり</w:t>
            </w:r>
          </w:p>
        </w:tc>
        <w:tc>
          <w:tcPr>
            <w:tcW w:w="579" w:type="dxa"/>
          </w:tcPr>
          <w:p w14:paraId="1E0D8772" w14:textId="77777777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11EF3E" w14:textId="6B07FA9D" w:rsidR="00FF7BF4" w:rsidRPr="00FF7BF4" w:rsidRDefault="00FF7BF4" w:rsidP="0057226D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  <w:szCs w:val="24"/>
              </w:rPr>
              <w:t>66．第３期健康秋田21計画について</w:t>
            </w:r>
          </w:p>
        </w:tc>
      </w:tr>
    </w:tbl>
    <w:p w14:paraId="5814C15B" w14:textId="77777777" w:rsidR="00FF7BF4" w:rsidRPr="00FF7BF4" w:rsidRDefault="00FF7BF4" w:rsidP="0057226D">
      <w:pPr>
        <w:spacing w:after="0" w:line="240" w:lineRule="auto"/>
        <w:rPr>
          <w:rFonts w:ascii="ＭＳ ゴシック" w:eastAsia="ＭＳ ゴシック" w:hAnsi="ＭＳ ゴシック" w:hint="eastAsia"/>
          <w:b/>
          <w:sz w:val="24"/>
        </w:rPr>
      </w:pPr>
    </w:p>
    <w:p w14:paraId="115E9712" w14:textId="77777777" w:rsidR="003A4F48" w:rsidRDefault="00D800CF" w:rsidP="0057226D">
      <w:pPr>
        <w:spacing w:after="0" w:line="240" w:lineRule="auto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　健康づくり推進課と、事前に相談・確認した内容</w:t>
      </w: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2935"/>
        <w:gridCol w:w="3990"/>
        <w:gridCol w:w="1470"/>
        <w:gridCol w:w="1948"/>
      </w:tblGrid>
      <w:tr w:rsidR="003A4F48" w14:paraId="0CBFDC3D" w14:textId="77777777" w:rsidTr="00FF7BF4">
        <w:trPr>
          <w:trHeight w:val="57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74D65218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開催日時</w:t>
            </w:r>
          </w:p>
        </w:tc>
        <w:tc>
          <w:tcPr>
            <w:tcW w:w="7408" w:type="dxa"/>
            <w:gridSpan w:val="3"/>
            <w:vAlign w:val="center"/>
          </w:tcPr>
          <w:p w14:paraId="5D186AA3" w14:textId="234D1741" w:rsidR="003A4F48" w:rsidRDefault="00D800CF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</w:t>
            </w:r>
            <w:r w:rsidR="0000237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）</w:t>
            </w:r>
            <w:r w:rsidR="00FF7BF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時　　分～　</w:t>
            </w:r>
            <w:r w:rsidR="00FF7BF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時　　分</w:t>
            </w:r>
          </w:p>
        </w:tc>
      </w:tr>
      <w:tr w:rsidR="003A4F48" w14:paraId="15D94CC9" w14:textId="77777777" w:rsidTr="00FF7BF4">
        <w:trPr>
          <w:trHeight w:val="57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3770CEA7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行 事 名</w:t>
            </w:r>
          </w:p>
        </w:tc>
        <w:tc>
          <w:tcPr>
            <w:tcW w:w="7408" w:type="dxa"/>
            <w:gridSpan w:val="3"/>
            <w:vAlign w:val="center"/>
          </w:tcPr>
          <w:p w14:paraId="7DB4A2DF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48" w14:paraId="390FD279" w14:textId="77777777" w:rsidTr="00FF7BF4">
        <w:trPr>
          <w:trHeight w:val="59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4C637397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開催会場</w:t>
            </w:r>
          </w:p>
        </w:tc>
        <w:tc>
          <w:tcPr>
            <w:tcW w:w="3990" w:type="dxa"/>
            <w:vAlign w:val="center"/>
          </w:tcPr>
          <w:p w14:paraId="1E564704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6EEF3227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参加予定数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vAlign w:val="center"/>
          </w:tcPr>
          <w:p w14:paraId="6963E9DE" w14:textId="5360CF9E" w:rsidR="003A4F48" w:rsidRDefault="00D800CF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 </w:t>
            </w:r>
            <w:r w:rsidR="00FF7BF4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3A4F48" w14:paraId="6159CE58" w14:textId="77777777" w:rsidTr="00FF7BF4"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2F0A4A38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オンラインに関する連絡</w:t>
            </w:r>
          </w:p>
          <w:p w14:paraId="38CE0D27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※オンラインで実施する場合に記載</w:t>
            </w:r>
          </w:p>
        </w:tc>
        <w:tc>
          <w:tcPr>
            <w:tcW w:w="7408" w:type="dxa"/>
            <w:gridSpan w:val="3"/>
            <w:vAlign w:val="center"/>
          </w:tcPr>
          <w:p w14:paraId="53DB5D98" w14:textId="77777777" w:rsidR="003A4F48" w:rsidRDefault="00D800CF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（会場の通信環境・使用ソフト・会議ＩＤやパスワード・オンライン経験の有無など）</w:t>
            </w:r>
          </w:p>
          <w:p w14:paraId="21A2748D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05E0103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48" w14:paraId="6A170E75" w14:textId="77777777" w:rsidTr="00FF7BF4"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4D4DE25B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  <w:p w14:paraId="3FF19579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連絡・確認事項</w:t>
            </w:r>
          </w:p>
        </w:tc>
        <w:tc>
          <w:tcPr>
            <w:tcW w:w="7408" w:type="dxa"/>
            <w:gridSpan w:val="3"/>
            <w:vAlign w:val="center"/>
          </w:tcPr>
          <w:p w14:paraId="320029AF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B4BF989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3CB0EA3E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19298B7" w14:textId="77777777" w:rsidR="003A4F48" w:rsidRDefault="003A4F48" w:rsidP="0057226D">
      <w:pPr>
        <w:spacing w:after="0" w:line="240" w:lineRule="auto"/>
        <w:rPr>
          <w:rFonts w:ascii="ＭＳ ゴシック" w:eastAsia="ＭＳ ゴシック" w:hAnsi="ＭＳ ゴシック"/>
          <w:sz w:val="22"/>
        </w:rPr>
      </w:pPr>
    </w:p>
    <w:p w14:paraId="3FF961C6" w14:textId="77777777" w:rsidR="003A4F48" w:rsidRDefault="00D800CF" w:rsidP="0057226D">
      <w:pPr>
        <w:spacing w:after="0" w:line="240" w:lineRule="auto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　申込者</w:t>
      </w: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563"/>
        <w:gridCol w:w="2371"/>
        <w:gridCol w:w="3298"/>
        <w:gridCol w:w="1418"/>
        <w:gridCol w:w="2693"/>
      </w:tblGrid>
      <w:tr w:rsidR="003A4F48" w14:paraId="0DBF65F3" w14:textId="77777777" w:rsidTr="00FF7BF4">
        <w:trPr>
          <w:trHeight w:val="56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5D28B2BC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団体・グループ等の名称</w:t>
            </w:r>
          </w:p>
        </w:tc>
        <w:tc>
          <w:tcPr>
            <w:tcW w:w="7409" w:type="dxa"/>
            <w:gridSpan w:val="3"/>
            <w:vAlign w:val="center"/>
          </w:tcPr>
          <w:p w14:paraId="7D5DACE9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48" w14:paraId="5AD16D4C" w14:textId="77777777" w:rsidTr="00FF7BF4">
        <w:trPr>
          <w:trHeight w:val="59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02B6E623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7409" w:type="dxa"/>
            <w:gridSpan w:val="3"/>
            <w:vAlign w:val="center"/>
          </w:tcPr>
          <w:p w14:paraId="3DA76B70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48" w14:paraId="23AFA0ED" w14:textId="77777777" w:rsidTr="00FF7BF4">
        <w:trPr>
          <w:trHeight w:val="59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2F5AE3A3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団体・グループ等の住所</w:t>
            </w:r>
          </w:p>
        </w:tc>
        <w:tc>
          <w:tcPr>
            <w:tcW w:w="7409" w:type="dxa"/>
            <w:gridSpan w:val="3"/>
            <w:vAlign w:val="center"/>
          </w:tcPr>
          <w:p w14:paraId="4CDBB4B0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48" w14:paraId="45F284A9" w14:textId="77777777" w:rsidTr="00FF7BF4">
        <w:trPr>
          <w:trHeight w:val="600"/>
        </w:trPr>
        <w:tc>
          <w:tcPr>
            <w:tcW w:w="563" w:type="dxa"/>
            <w:vMerge w:val="restart"/>
            <w:shd w:val="clear" w:color="auto" w:fill="F3F3F3" w:themeFill="background1" w:themeFillShade="F3"/>
            <w:vAlign w:val="center"/>
          </w:tcPr>
          <w:p w14:paraId="23BD6789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3439B887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担当者の職氏名</w:t>
            </w:r>
          </w:p>
        </w:tc>
        <w:tc>
          <w:tcPr>
            <w:tcW w:w="7409" w:type="dxa"/>
            <w:gridSpan w:val="3"/>
            <w:vAlign w:val="center"/>
          </w:tcPr>
          <w:p w14:paraId="2568F101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48" w14:paraId="100380B8" w14:textId="77777777" w:rsidTr="00FF7BF4">
        <w:trPr>
          <w:trHeight w:val="580"/>
        </w:trPr>
        <w:tc>
          <w:tcPr>
            <w:tcW w:w="563" w:type="dxa"/>
            <w:vMerge/>
            <w:shd w:val="clear" w:color="auto" w:fill="F3F3F3" w:themeFill="background1" w:themeFillShade="F3"/>
            <w:vAlign w:val="center"/>
          </w:tcPr>
          <w:p w14:paraId="03D8244F" w14:textId="77777777" w:rsidR="003A4F48" w:rsidRDefault="003A4F48" w:rsidP="0057226D">
            <w:pPr>
              <w:spacing w:after="0" w:line="240" w:lineRule="auto"/>
            </w:pPr>
          </w:p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15F5A72B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298" w:type="dxa"/>
            <w:vAlign w:val="center"/>
          </w:tcPr>
          <w:p w14:paraId="0C1AE681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F3F3F3" w:themeFill="background1" w:themeFillShade="F3"/>
            <w:vAlign w:val="center"/>
          </w:tcPr>
          <w:p w14:paraId="7F099A15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ＦＡＸ番号</w:t>
            </w:r>
          </w:p>
        </w:tc>
        <w:tc>
          <w:tcPr>
            <w:tcW w:w="2693" w:type="dxa"/>
            <w:vAlign w:val="center"/>
          </w:tcPr>
          <w:p w14:paraId="2E6912D0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48" w14:paraId="572CCE56" w14:textId="77777777" w:rsidTr="00FF7BF4">
        <w:trPr>
          <w:trHeight w:val="560"/>
        </w:trPr>
        <w:tc>
          <w:tcPr>
            <w:tcW w:w="563" w:type="dxa"/>
            <w:vMerge/>
            <w:shd w:val="clear" w:color="auto" w:fill="F3F3F3" w:themeFill="background1" w:themeFillShade="F3"/>
            <w:vAlign w:val="center"/>
          </w:tcPr>
          <w:p w14:paraId="716DCD6F" w14:textId="77777777" w:rsidR="003A4F48" w:rsidRDefault="003A4F48" w:rsidP="0057226D">
            <w:pPr>
              <w:spacing w:after="0" w:line="240" w:lineRule="auto"/>
            </w:pPr>
          </w:p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1C6F1D2D" w14:textId="77777777" w:rsidR="003A4F48" w:rsidRDefault="00D800CF" w:rsidP="005722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Ｅメールアドレス</w:t>
            </w:r>
          </w:p>
        </w:tc>
        <w:tc>
          <w:tcPr>
            <w:tcW w:w="7409" w:type="dxa"/>
            <w:gridSpan w:val="3"/>
            <w:vAlign w:val="center"/>
          </w:tcPr>
          <w:p w14:paraId="6DBF18F1" w14:textId="77777777" w:rsidR="003A4F48" w:rsidRDefault="003A4F48" w:rsidP="0057226D">
            <w:pPr>
              <w:spacing w:after="0" w:line="24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6CF48B96" w14:textId="77777777" w:rsidR="003A4F48" w:rsidRDefault="00D800CF" w:rsidP="0057226D">
      <w:pPr>
        <w:spacing w:after="0" w:line="240" w:lineRule="auto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18"/>
        </w:rPr>
        <w:t>「連絡先」の欄には、実際に行事を担当する方の連絡先を記入してください。</w:t>
      </w:r>
    </w:p>
    <w:sectPr w:rsidR="003A4F48" w:rsidSect="00FF7BF4">
      <w:pgSz w:w="11906" w:h="16838"/>
      <w:pgMar w:top="720" w:right="720" w:bottom="720" w:left="720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9C78" w14:textId="77777777" w:rsidR="00D800CF" w:rsidRDefault="00D800CF">
      <w:pPr>
        <w:spacing w:after="0" w:line="240" w:lineRule="auto"/>
      </w:pPr>
      <w:r>
        <w:separator/>
      </w:r>
    </w:p>
  </w:endnote>
  <w:endnote w:type="continuationSeparator" w:id="0">
    <w:p w14:paraId="488FC72B" w14:textId="77777777" w:rsidR="00D800CF" w:rsidRDefault="00D8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6899" w14:textId="77777777" w:rsidR="00D800CF" w:rsidRDefault="00D800CF">
      <w:pPr>
        <w:spacing w:after="0" w:line="240" w:lineRule="auto"/>
      </w:pPr>
      <w:r>
        <w:separator/>
      </w:r>
    </w:p>
  </w:footnote>
  <w:footnote w:type="continuationSeparator" w:id="0">
    <w:p w14:paraId="29982489" w14:textId="77777777" w:rsidR="00D800CF" w:rsidRDefault="00D80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48"/>
    <w:rsid w:val="00002373"/>
    <w:rsid w:val="00076365"/>
    <w:rsid w:val="000A085F"/>
    <w:rsid w:val="00324089"/>
    <w:rsid w:val="003A4F48"/>
    <w:rsid w:val="0057226D"/>
    <w:rsid w:val="00572F1B"/>
    <w:rsid w:val="005F44B0"/>
    <w:rsid w:val="00D800CF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29A7"/>
  <w15:chartTrackingRefBased/>
  <w15:docId w15:val="{138DD280-81ED-40B3-8668-F3EAF640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Justsystems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糸田　和樹</dc:creator>
  <cp:lastModifiedBy>寺田 倭子</cp:lastModifiedBy>
  <cp:revision>4</cp:revision>
  <cp:lastPrinted>2025-07-08T09:43:00Z</cp:lastPrinted>
  <dcterms:created xsi:type="dcterms:W3CDTF">2026-04-28T05:14:00Z</dcterms:created>
  <dcterms:modified xsi:type="dcterms:W3CDTF">2026-04-28T05:29:00Z</dcterms:modified>
</cp:coreProperties>
</file>