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8B449" w14:textId="77777777" w:rsidR="00535A5E" w:rsidRDefault="00B30B31">
      <w:pPr>
        <w:spacing w:line="463" w:lineRule="exact"/>
      </w:pPr>
      <w:r>
        <w:rPr>
          <w:rFonts w:hint="eastAsia"/>
          <w:sz w:val="30"/>
        </w:rPr>
        <w:t xml:space="preserve">　　　　　　　　　委　　　　任　　　　状</w:t>
      </w:r>
    </w:p>
    <w:p w14:paraId="69395671" w14:textId="77777777" w:rsidR="00535A5E" w:rsidRDefault="00535A5E"/>
    <w:p w14:paraId="57B62C0E" w14:textId="77777777" w:rsidR="00535A5E" w:rsidRDefault="00535A5E"/>
    <w:p w14:paraId="02C4EA5C" w14:textId="77777777" w:rsidR="00535A5E" w:rsidRDefault="00B30B31">
      <w:r>
        <w:rPr>
          <w:rFonts w:hint="eastAsia"/>
          <w:spacing w:val="-1"/>
        </w:rPr>
        <w:t xml:space="preserve">                                           </w:t>
      </w:r>
      <w:r>
        <w:rPr>
          <w:rFonts w:hint="eastAsia"/>
        </w:rPr>
        <w:t xml:space="preserve">　　　　　　　</w:t>
      </w:r>
      <w:r>
        <w:rPr>
          <w:rFonts w:hint="eastAsia"/>
          <w:spacing w:val="-1"/>
        </w:rPr>
        <w:t xml:space="preserve"> </w:t>
      </w:r>
      <w:r>
        <w:rPr>
          <w:rFonts w:hint="eastAsia"/>
        </w:rPr>
        <w:t xml:space="preserve">　</w:t>
      </w:r>
      <w:r>
        <w:rPr>
          <w:rFonts w:hint="eastAsia"/>
          <w:spacing w:val="-1"/>
        </w:rPr>
        <w:t xml:space="preserve"> </w:t>
      </w:r>
      <w:r>
        <w:rPr>
          <w:rFonts w:hint="eastAsia"/>
        </w:rPr>
        <w:t>令和　　年　　月　　日</w:t>
      </w:r>
    </w:p>
    <w:p w14:paraId="575F73A8" w14:textId="77777777" w:rsidR="00535A5E" w:rsidRDefault="00535A5E"/>
    <w:p w14:paraId="03E4E2A2" w14:textId="163C5A8C" w:rsidR="00535A5E" w:rsidRDefault="00B30B31">
      <w:r>
        <w:rPr>
          <w:rFonts w:hint="eastAsia"/>
          <w:spacing w:val="-1"/>
        </w:rPr>
        <w:t xml:space="preserve"> </w:t>
      </w:r>
      <w:r>
        <w:rPr>
          <w:rFonts w:hint="eastAsia"/>
          <w:sz w:val="18"/>
          <w:u w:val="single" w:color="000000"/>
        </w:rPr>
        <w:t>契約担当者</w:t>
      </w:r>
      <w:r>
        <w:rPr>
          <w:rFonts w:hint="eastAsia"/>
          <w:u w:val="single" w:color="000000"/>
        </w:rPr>
        <w:t xml:space="preserve">　秋田県農業試験場長　川本</w:t>
      </w:r>
      <w:r>
        <w:rPr>
          <w:rFonts w:hint="eastAsia"/>
          <w:u w:val="single" w:color="000000"/>
        </w:rPr>
        <w:t xml:space="preserve">　朋彦</w:t>
      </w:r>
      <w:r>
        <w:rPr>
          <w:rFonts w:hint="eastAsia"/>
          <w:u w:val="single" w:color="000000"/>
        </w:rPr>
        <w:t xml:space="preserve">　あて</w:t>
      </w:r>
    </w:p>
    <w:p w14:paraId="7ED708DC" w14:textId="77777777" w:rsidR="00535A5E" w:rsidRDefault="00B30B31">
      <w:r>
        <w:rPr>
          <w:rFonts w:hint="eastAsia"/>
          <w:spacing w:val="-1"/>
        </w:rPr>
        <w:t xml:space="preserve">                                                                     </w:t>
      </w:r>
    </w:p>
    <w:p w14:paraId="1A7BDFFA" w14:textId="77777777" w:rsidR="00535A5E" w:rsidRDefault="00B30B31">
      <w:r>
        <w:rPr>
          <w:rFonts w:hint="eastAsia"/>
          <w:spacing w:val="-1"/>
        </w:rPr>
        <w:t xml:space="preserve">                                                                   </w:t>
      </w:r>
    </w:p>
    <w:p w14:paraId="1D4C3DA2" w14:textId="77777777" w:rsidR="00535A5E" w:rsidRDefault="00B30B31">
      <w:r>
        <w:rPr>
          <w:rFonts w:hint="eastAsia"/>
          <w:spacing w:val="-1"/>
        </w:rPr>
        <w:t xml:space="preserve">                                                                      </w:t>
      </w:r>
    </w:p>
    <w:tbl>
      <w:tblPr>
        <w:tblW w:w="0" w:type="auto"/>
        <w:tblInd w:w="2" w:type="dxa"/>
        <w:tblLayout w:type="fixed"/>
        <w:tblCellMar>
          <w:left w:w="0" w:type="dxa"/>
          <w:right w:w="0" w:type="dxa"/>
        </w:tblCellMar>
        <w:tblLook w:val="0000" w:firstRow="0" w:lastRow="0" w:firstColumn="0" w:lastColumn="0" w:noHBand="0" w:noVBand="0"/>
      </w:tblPr>
      <w:tblGrid>
        <w:gridCol w:w="5777"/>
        <w:gridCol w:w="424"/>
        <w:gridCol w:w="1060"/>
        <w:gridCol w:w="2650"/>
      </w:tblGrid>
      <w:tr w:rsidR="00535A5E" w14:paraId="4D808BF3" w14:textId="77777777">
        <w:tc>
          <w:tcPr>
            <w:tcW w:w="5777" w:type="dxa"/>
            <w:tcBorders>
              <w:top w:val="nil"/>
              <w:left w:val="nil"/>
              <w:bottom w:val="single" w:sz="4" w:space="0" w:color="auto"/>
              <w:right w:val="single" w:sz="4" w:space="0" w:color="000000"/>
            </w:tcBorders>
            <w:tcMar>
              <w:left w:w="49" w:type="dxa"/>
              <w:right w:w="49" w:type="dxa"/>
            </w:tcMar>
          </w:tcPr>
          <w:p w14:paraId="10E53217" w14:textId="77777777" w:rsidR="00535A5E" w:rsidRDefault="00535A5E"/>
          <w:p w14:paraId="43BF65B6" w14:textId="77777777" w:rsidR="00535A5E" w:rsidRDefault="00535A5E"/>
          <w:p w14:paraId="20ADCA4A" w14:textId="77777777" w:rsidR="00535A5E" w:rsidRDefault="00B30B31">
            <w:r>
              <w:rPr>
                <w:rFonts w:hint="eastAsia"/>
              </w:rPr>
              <w:t xml:space="preserve">　私は（受任者住所氏名）</w:t>
            </w:r>
          </w:p>
        </w:tc>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364430" w14:textId="77777777" w:rsidR="00535A5E" w:rsidRDefault="00535A5E"/>
          <w:p w14:paraId="2AE2ADF8" w14:textId="77777777" w:rsidR="00535A5E" w:rsidRDefault="00B30B31">
            <w:r>
              <w:rPr>
                <w:rFonts w:hint="eastAsia"/>
                <w:spacing w:val="54"/>
                <w:fitText w:val="319" w:id="1"/>
              </w:rPr>
              <w:t>印</w:t>
            </w:r>
          </w:p>
          <w:p w14:paraId="5538D657" w14:textId="77777777" w:rsidR="00535A5E" w:rsidRDefault="00535A5E"/>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8399E2" w14:textId="77777777" w:rsidR="00535A5E" w:rsidRDefault="00535A5E"/>
          <w:p w14:paraId="53B31126" w14:textId="77777777" w:rsidR="00535A5E" w:rsidRDefault="00535A5E"/>
          <w:p w14:paraId="17A5B26E" w14:textId="77777777" w:rsidR="00535A5E" w:rsidRDefault="00535A5E"/>
        </w:tc>
        <w:tc>
          <w:tcPr>
            <w:tcW w:w="2650" w:type="dxa"/>
            <w:tcBorders>
              <w:top w:val="nil"/>
              <w:left w:val="single" w:sz="4" w:space="0" w:color="000000"/>
              <w:bottom w:val="nil"/>
              <w:right w:val="nil"/>
            </w:tcBorders>
            <w:tcMar>
              <w:left w:w="49" w:type="dxa"/>
              <w:right w:w="49" w:type="dxa"/>
            </w:tcMar>
          </w:tcPr>
          <w:p w14:paraId="4ABAD9D0" w14:textId="77777777" w:rsidR="00535A5E" w:rsidRDefault="00535A5E"/>
          <w:p w14:paraId="7D42CEB6" w14:textId="77777777" w:rsidR="00535A5E" w:rsidRDefault="00535A5E"/>
          <w:p w14:paraId="07010745" w14:textId="77777777" w:rsidR="00535A5E" w:rsidRDefault="00B30B31">
            <w:r>
              <w:rPr>
                <w:rFonts w:hint="eastAsia"/>
                <w:spacing w:val="-1"/>
              </w:rPr>
              <w:t xml:space="preserve"> </w:t>
            </w:r>
            <w:r>
              <w:rPr>
                <w:rFonts w:hint="eastAsia"/>
              </w:rPr>
              <w:t>を代理人と定め</w:t>
            </w:r>
          </w:p>
        </w:tc>
      </w:tr>
    </w:tbl>
    <w:p w14:paraId="5785D7B8" w14:textId="77777777" w:rsidR="00535A5E" w:rsidRDefault="00535A5E"/>
    <w:p w14:paraId="44B1A401" w14:textId="77777777" w:rsidR="00535A5E" w:rsidRDefault="00B30B31">
      <w:r>
        <w:rPr>
          <w:rFonts w:hint="eastAsia"/>
          <w:spacing w:val="-1"/>
        </w:rPr>
        <w:t xml:space="preserve">                                                                                   </w:t>
      </w:r>
      <w:r>
        <w:rPr>
          <w:rFonts w:hint="eastAsia"/>
        </w:rPr>
        <w:t xml:space="preserve">　</w:t>
      </w:r>
    </w:p>
    <w:p w14:paraId="6DEDA55C" w14:textId="77777777" w:rsidR="00535A5E" w:rsidRDefault="00B30B31">
      <w:r>
        <w:rPr>
          <w:rFonts w:hint="eastAsia"/>
        </w:rPr>
        <w:t>（入札に付する事項）</w:t>
      </w:r>
    </w:p>
    <w:p w14:paraId="50EDA2F2" w14:textId="77777777" w:rsidR="00535A5E" w:rsidRDefault="00535A5E"/>
    <w:p w14:paraId="479106BD" w14:textId="77777777" w:rsidR="00535A5E" w:rsidRDefault="00B30B31">
      <w:r>
        <w:rPr>
          <w:rFonts w:hint="eastAsia"/>
        </w:rPr>
        <w:t xml:space="preserve">　</w:t>
      </w:r>
      <w:r>
        <w:rPr>
          <w:rFonts w:hint="eastAsia"/>
          <w:spacing w:val="-1"/>
        </w:rPr>
        <w:t xml:space="preserve"> </w:t>
      </w:r>
      <w:r>
        <w:rPr>
          <w:rFonts w:hint="eastAsia"/>
          <w:u w:val="single" w:color="000000"/>
        </w:rPr>
        <w:t>秋田県農業試験場消防設備保守管理業務委託の入札に関する一切の権限を委任します。</w:t>
      </w:r>
    </w:p>
    <w:p w14:paraId="21BC5EEC" w14:textId="77777777" w:rsidR="00535A5E" w:rsidRDefault="00535A5E"/>
    <w:p w14:paraId="52924A8A" w14:textId="77777777" w:rsidR="00535A5E" w:rsidRDefault="00535A5E"/>
    <w:p w14:paraId="514282EC" w14:textId="77777777" w:rsidR="00535A5E" w:rsidRDefault="00535A5E"/>
    <w:p w14:paraId="7FA57C0F" w14:textId="77777777" w:rsidR="00535A5E" w:rsidRDefault="00535A5E"/>
    <w:p w14:paraId="0A9553F9" w14:textId="77777777" w:rsidR="00535A5E" w:rsidRDefault="00535A5E"/>
    <w:p w14:paraId="1DC32923" w14:textId="77777777" w:rsidR="00535A5E" w:rsidRDefault="00535A5E"/>
    <w:p w14:paraId="630DE799" w14:textId="77777777" w:rsidR="00535A5E" w:rsidRDefault="00B30B31">
      <w:r>
        <w:rPr>
          <w:rFonts w:hint="eastAsia"/>
          <w:spacing w:val="-1"/>
        </w:rPr>
        <w:t xml:space="preserve">                        </w:t>
      </w:r>
      <w:r>
        <w:rPr>
          <w:rFonts w:hint="eastAsia"/>
        </w:rPr>
        <w:t>委任者　住　　　　所</w:t>
      </w:r>
    </w:p>
    <w:p w14:paraId="277AC827" w14:textId="77777777" w:rsidR="00535A5E" w:rsidRDefault="00535A5E"/>
    <w:p w14:paraId="2C5D4567" w14:textId="77777777" w:rsidR="00535A5E" w:rsidRDefault="00B30B31">
      <w:r>
        <w:rPr>
          <w:rFonts w:hint="eastAsia"/>
          <w:spacing w:val="-1"/>
        </w:rPr>
        <w:t xml:space="preserve">                                </w:t>
      </w:r>
      <w:r>
        <w:rPr>
          <w:rFonts w:hint="eastAsia"/>
        </w:rPr>
        <w:t>商号又は名称</w:t>
      </w:r>
    </w:p>
    <w:p w14:paraId="113C53F7" w14:textId="77777777" w:rsidR="00535A5E" w:rsidRDefault="00535A5E"/>
    <w:p w14:paraId="526DF283" w14:textId="77777777" w:rsidR="00535A5E" w:rsidRDefault="00B30B31">
      <w:r>
        <w:rPr>
          <w:rFonts w:hint="eastAsia"/>
          <w:spacing w:val="-1"/>
        </w:rPr>
        <w:t xml:space="preserve">                                </w:t>
      </w:r>
      <w:r>
        <w:rPr>
          <w:rFonts w:hint="eastAsia"/>
        </w:rPr>
        <w:t>氏　　　　名　　　　　　　　　　　　　　　　　印</w:t>
      </w:r>
    </w:p>
    <w:sectPr w:rsidR="00535A5E">
      <w:footerReference w:type="even" r:id="rId6"/>
      <w:footerReference w:type="default" r:id="rId7"/>
      <w:footerReference w:type="first" r:id="rId8"/>
      <w:footnotePr>
        <w:numRestart w:val="eachPage"/>
      </w:footnotePr>
      <w:endnotePr>
        <w:numFmt w:val="decimal"/>
      </w:endnotePr>
      <w:pgSz w:w="11906" w:h="16838"/>
      <w:pgMar w:top="1701" w:right="567" w:bottom="1701" w:left="1361" w:header="1134" w:footer="340" w:gutter="0"/>
      <w:cols w:space="720"/>
      <w:docGrid w:type="linesAndChars" w:linePitch="373" w:charSpace="6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86BB7" w14:textId="77777777" w:rsidR="00B30B31" w:rsidRDefault="00B30B31">
      <w:r>
        <w:separator/>
      </w:r>
    </w:p>
  </w:endnote>
  <w:endnote w:type="continuationSeparator" w:id="0">
    <w:p w14:paraId="11A0B0DD" w14:textId="77777777" w:rsidR="00B30B31" w:rsidRDefault="00B30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D5B5C" w14:textId="77777777" w:rsidR="00535A5E" w:rsidRDefault="00B30B31">
    <w:pPr>
      <w:framePr w:wrap="around" w:vAnchor="page" w:hAnchor="margin" w:xAlign="center" w:y="16250"/>
      <w:spacing w:line="0" w:lineRule="atLeast"/>
      <w:jc w:val="center"/>
    </w:pPr>
    <w:r>
      <w:rPr>
        <w:rFonts w:hint="eastAsia"/>
      </w:rPr>
      <w:t xml:space="preserve">- </w:t>
    </w:r>
    <w:r>
      <w:rPr>
        <w:rFonts w:hint="eastAsia"/>
      </w:rPr>
      <w:fldChar w:fldCharType="begin"/>
    </w:r>
    <w:r>
      <w:rPr>
        <w:rFonts w:hint="eastAsia"/>
      </w:rPr>
      <w:instrText>= 1 + 0 \* Arabic</w:instrText>
    </w:r>
    <w:r>
      <w:rPr>
        <w:rFonts w:hint="eastAsia"/>
      </w:rPr>
      <w:fldChar w:fldCharType="separate"/>
    </w:r>
    <w:r>
      <w:rPr>
        <w:rFonts w:hint="eastAsia"/>
      </w:rPr>
      <w:t>1</w:t>
    </w:r>
    <w:r>
      <w:rPr>
        <w:rFonts w:hint="eastAsia"/>
      </w:rPr>
      <w:fldChar w:fldCharType="end"/>
    </w:r>
    <w:r>
      <w:rPr>
        <w:rFonts w:hint="eastAsia"/>
      </w:rPr>
      <w:t xml:space="preserve"> -</w:t>
    </w:r>
  </w:p>
  <w:p w14:paraId="3FA687B4" w14:textId="77777777" w:rsidR="00535A5E" w:rsidRDefault="00535A5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40896" w14:textId="77777777" w:rsidR="00535A5E" w:rsidRDefault="00535A5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9D2AE" w14:textId="77777777" w:rsidR="00535A5E" w:rsidRDefault="00535A5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D65E0" w14:textId="77777777" w:rsidR="00B30B31" w:rsidRDefault="00B30B31">
      <w:r>
        <w:separator/>
      </w:r>
    </w:p>
  </w:footnote>
  <w:footnote w:type="continuationSeparator" w:id="0">
    <w:p w14:paraId="6763E195" w14:textId="77777777" w:rsidR="00B30B31" w:rsidRDefault="00B30B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oNotTrackMoves/>
  <w:defaultTabStop w:val="849"/>
  <w:hyphenationZone w:val="0"/>
  <w:drawingGridHorizontalSpacing w:val="375"/>
  <w:drawingGridVerticalSpacing w:val="373"/>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compatSetting w:name="compatibilityMode" w:uri="http://schemas.microsoft.com/office/word" w:val="11"/>
    <w:compatSetting w:name="useWord2013TrackBottomHyphenation" w:uri="http://schemas.microsoft.com/office/word" w:val="1"/>
  </w:compat>
  <w:rsids>
    <w:rsidRoot w:val="00535A5E"/>
    <w:rsid w:val="00535A5E"/>
    <w:rsid w:val="00B30B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DCCE4C"/>
  <w15:chartTrackingRefBased/>
  <w15:docId w15:val="{C34235D4-176A-4F92-88EE-89B8A65FB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textAlignment w:val="baseline"/>
    </w:pPr>
    <w:rPr>
      <w:rFonts w:ascii="Times New Roman" w:hAnsi="Times New Roman"/>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Arial" w:eastAsia="ＭＳ ゴシック" w:hAnsi="Arial"/>
      <w:sz w:val="18"/>
    </w:rPr>
  </w:style>
  <w:style w:type="character" w:customStyle="1" w:styleId="a4">
    <w:name w:val="吹き出し (文字)"/>
    <w:basedOn w:val="a0"/>
    <w:link w:val="a3"/>
    <w:rPr>
      <w:rFonts w:ascii="Arial" w:eastAsia="ＭＳ ゴシック" w:hAnsi="Arial"/>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218891916</TotalTime>
  <Pages>1</Pages>
  <Words>95</Words>
  <Characters>542</Characters>
  <Application>Microsoft Office Word</Application>
  <DocSecurity>0</DocSecurity>
  <Lines>4</Lines>
  <Paragraphs>1</Paragraphs>
  <ScaleCrop>false</ScaleCrop>
  <Company/>
  <LinksUpToDate>false</LinksUpToDate>
  <CharactersWithSpaces>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秋田県</dc:creator>
  <cp:lastModifiedBy>髙橋　一法</cp:lastModifiedBy>
  <cp:revision>5</cp:revision>
  <cp:lastPrinted>2025-02-19T02:19:00Z</cp:lastPrinted>
  <dcterms:created xsi:type="dcterms:W3CDTF">2017-03-09T06:32:00Z</dcterms:created>
  <dcterms:modified xsi:type="dcterms:W3CDTF">2025-02-19T02:19:00Z</dcterms:modified>
</cp:coreProperties>
</file>