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8239" w14:textId="77777777" w:rsidR="00581E51" w:rsidRDefault="00DF2BDD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  <w:sz w:val="24"/>
        </w:rPr>
        <w:t>様式第３号）</w:t>
      </w:r>
    </w:p>
    <w:p w14:paraId="0F4A7F74" w14:textId="77777777" w:rsidR="00581E51" w:rsidRDefault="00DF2BDD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38084834" w14:textId="77777777" w:rsidR="00581E51" w:rsidRDefault="00581E51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</w:p>
    <w:p w14:paraId="30C6BC2C" w14:textId="6FDFC721" w:rsidR="00581E51" w:rsidRDefault="00DF2BDD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（あて先）秋田県立農業科学館長　</w:t>
      </w:r>
      <w:r w:rsidR="005257DA">
        <w:rPr>
          <w:rFonts w:ascii="BIZ UD明朝 Medium" w:eastAsia="BIZ UD明朝 Medium" w:hAnsi="BIZ UD明朝 Medium" w:hint="eastAsia"/>
          <w:color w:val="000000"/>
          <w:sz w:val="24"/>
        </w:rPr>
        <w:t>佐藤　宏紀</w:t>
      </w: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532DB030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1ACCF0DD" w14:textId="77777777" w:rsidR="00581E51" w:rsidRDefault="00DF2BDD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所在地又は住所</w:t>
      </w:r>
    </w:p>
    <w:p w14:paraId="43411671" w14:textId="77777777" w:rsidR="00581E51" w:rsidRDefault="00DF2BDD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商号又は名称</w:t>
      </w:r>
    </w:p>
    <w:p w14:paraId="3306C3D2" w14:textId="77777777" w:rsidR="00581E51" w:rsidRDefault="00DF2BDD">
      <w:pPr>
        <w:suppressAutoHyphens/>
        <w:autoSpaceDE w:val="0"/>
        <w:autoSpaceDN w:val="0"/>
        <w:adjustRightInd w:val="0"/>
        <w:ind w:firstLine="46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</w:rPr>
        <w:t>代表者職氏名</w:t>
      </w:r>
    </w:p>
    <w:p w14:paraId="25930FCE" w14:textId="77777777" w:rsidR="00581E51" w:rsidRDefault="00581E51">
      <w:pPr>
        <w:suppressAutoHyphens/>
        <w:autoSpaceDE w:val="0"/>
        <w:autoSpaceDN w:val="0"/>
        <w:adjustRightInd w:val="0"/>
        <w:ind w:firstLine="5250"/>
        <w:rPr>
          <w:rFonts w:ascii="BIZ UD明朝 Medium" w:eastAsia="BIZ UD明朝 Medium" w:hAnsi="BIZ UD明朝 Medium"/>
        </w:rPr>
      </w:pPr>
    </w:p>
    <w:p w14:paraId="15D21460" w14:textId="77777777" w:rsidR="00581E51" w:rsidRDefault="00581E51" w:rsidP="005257DA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 w:hint="eastAsia"/>
          <w:color w:val="FF0000"/>
          <w:u w:val="single"/>
        </w:rPr>
      </w:pPr>
    </w:p>
    <w:p w14:paraId="376465BE" w14:textId="77777777" w:rsidR="00581E51" w:rsidRDefault="00DF2BDD">
      <w:pPr>
        <w:suppressAutoHyphens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入　札　辞　退　届</w:t>
      </w:r>
    </w:p>
    <w:p w14:paraId="219FECB6" w14:textId="77777777" w:rsidR="00581E51" w:rsidRDefault="00581E51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0F48CEEC" w14:textId="77777777" w:rsidR="00581E51" w:rsidRDefault="00581E51">
      <w:pPr>
        <w:suppressAutoHyphens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000000"/>
        </w:rPr>
      </w:pPr>
    </w:p>
    <w:p w14:paraId="7736EE2D" w14:textId="77777777" w:rsidR="00581E51" w:rsidRDefault="00DF2BDD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次の委託業務について、入札を辞退します。</w:t>
      </w:r>
    </w:p>
    <w:p w14:paraId="115C2844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17816C2F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5B1FF262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73A272FD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3A224880" w14:textId="77777777" w:rsidR="00581E51" w:rsidRDefault="00581E51">
      <w:pPr>
        <w:suppressAutoHyphens/>
        <w:autoSpaceDE w:val="0"/>
        <w:autoSpaceDN w:val="0"/>
        <w:adjustRightInd w:val="0"/>
        <w:rPr>
          <w:rFonts w:ascii="BIZ UD明朝 Medium" w:eastAsia="BIZ UD明朝 Medium" w:hAnsi="BIZ UD明朝 Medium"/>
          <w:color w:val="000000"/>
        </w:rPr>
      </w:pPr>
    </w:p>
    <w:p w14:paraId="50442240" w14:textId="66186E62" w:rsidR="00581E51" w:rsidRDefault="00DF2BDD">
      <w:pPr>
        <w:suppressAutoHyphens/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委託業務名　　秋田県立農業科学館　</w:t>
      </w:r>
      <w:r w:rsidR="002C3AA7">
        <w:rPr>
          <w:rFonts w:ascii="BIZ UD明朝 Medium" w:eastAsia="BIZ UD明朝 Medium" w:hAnsi="BIZ UD明朝 Medium" w:hint="eastAsia"/>
          <w:color w:val="000000"/>
          <w:sz w:val="24"/>
        </w:rPr>
        <w:t>消防</w:t>
      </w:r>
      <w:r w:rsidR="00835A05">
        <w:rPr>
          <w:rFonts w:ascii="BIZ UD明朝 Medium" w:eastAsia="BIZ UD明朝 Medium" w:hAnsi="BIZ UD明朝 Medium" w:hint="eastAsia"/>
          <w:color w:val="000000"/>
          <w:sz w:val="24"/>
        </w:rPr>
        <w:t>用</w:t>
      </w:r>
      <w:r w:rsidR="002C3AA7">
        <w:rPr>
          <w:rFonts w:ascii="BIZ UD明朝 Medium" w:eastAsia="BIZ UD明朝 Medium" w:hAnsi="BIZ UD明朝 Medium" w:hint="eastAsia"/>
          <w:color w:val="000000"/>
          <w:sz w:val="24"/>
        </w:rPr>
        <w:t>設備点検</w:t>
      </w:r>
      <w:r>
        <w:rPr>
          <w:rFonts w:ascii="BIZ UD明朝 Medium" w:eastAsia="BIZ UD明朝 Medium" w:hAnsi="BIZ UD明朝 Medium" w:hint="eastAsia"/>
          <w:color w:val="000000"/>
          <w:sz w:val="24"/>
        </w:rPr>
        <w:t>業務委託</w:t>
      </w:r>
    </w:p>
    <w:sectPr w:rsidR="00581E5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7724" w14:textId="77777777" w:rsidR="00DF2BDD" w:rsidRDefault="00DF2BDD">
      <w:r>
        <w:separator/>
      </w:r>
    </w:p>
  </w:endnote>
  <w:endnote w:type="continuationSeparator" w:id="0">
    <w:p w14:paraId="756FFFFF" w14:textId="77777777" w:rsidR="00DF2BDD" w:rsidRDefault="00DF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E397" w14:textId="77777777" w:rsidR="00DF2BDD" w:rsidRDefault="00DF2BDD">
      <w:r>
        <w:separator/>
      </w:r>
    </w:p>
  </w:footnote>
  <w:footnote w:type="continuationSeparator" w:id="0">
    <w:p w14:paraId="2CF03F2E" w14:textId="77777777" w:rsidR="00DF2BDD" w:rsidRDefault="00DF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51"/>
    <w:rsid w:val="001A0AA9"/>
    <w:rsid w:val="002C3AA7"/>
    <w:rsid w:val="002D33AF"/>
    <w:rsid w:val="003860DF"/>
    <w:rsid w:val="005257DA"/>
    <w:rsid w:val="00581E51"/>
    <w:rsid w:val="006814F4"/>
    <w:rsid w:val="00835A05"/>
    <w:rsid w:val="009141D3"/>
    <w:rsid w:val="00B85CA7"/>
    <w:rsid w:val="00D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4872B"/>
  <w15:chartTrackingRefBased/>
  <w15:docId w15:val="{8C9FB91A-8DF6-4932-9173-8D8E722B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4</cp:revision>
  <cp:lastPrinted>2025-06-28T10:05:00Z</cp:lastPrinted>
  <dcterms:created xsi:type="dcterms:W3CDTF">2025-06-28T10:06:00Z</dcterms:created>
  <dcterms:modified xsi:type="dcterms:W3CDTF">2026-06-26T06:04:00Z</dcterms:modified>
</cp:coreProperties>
</file>