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CBD6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様式例１７</w:t>
      </w:r>
    </w:p>
    <w:p w14:paraId="018080C6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14:paraId="39D8EFF7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14:paraId="527AADDF" w14:textId="77777777" w:rsidR="00000000" w:rsidRDefault="00000000">
      <w:pPr>
        <w:ind w:left="1127" w:hangingChars="400" w:hanging="1127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変　　更　　予　　算　　書</w:t>
      </w:r>
    </w:p>
    <w:p w14:paraId="476D32D5" w14:textId="77777777" w:rsidR="00000000" w:rsidRDefault="00000000">
      <w:pPr>
        <w:ind w:left="967" w:hangingChars="400" w:hanging="967"/>
        <w:rPr>
          <w:rFonts w:hint="eastAsia"/>
        </w:rPr>
      </w:pPr>
    </w:p>
    <w:p w14:paraId="4343E1A8" w14:textId="77777777" w:rsidR="00000000" w:rsidRDefault="00000000">
      <w:pPr>
        <w:ind w:left="967" w:hangingChars="400" w:hanging="967"/>
        <w:rPr>
          <w:rFonts w:hint="eastAsia"/>
        </w:rPr>
      </w:pPr>
    </w:p>
    <w:p w14:paraId="1E34C06D" w14:textId="77777777" w:rsidR="00000000" w:rsidRDefault="00000000">
      <w:pPr>
        <w:ind w:left="967" w:hangingChars="400" w:hanging="967"/>
        <w:rPr>
          <w:rFonts w:hint="eastAsia"/>
        </w:rPr>
      </w:pPr>
      <w:r>
        <w:rPr>
          <w:rFonts w:hint="eastAsia"/>
          <w:color w:val="000000"/>
        </w:rPr>
        <w:t>初年度（令和　　年　　月　～　令和</w:t>
      </w:r>
      <w:r>
        <w:rPr>
          <w:rFonts w:hint="eastAsia"/>
        </w:rPr>
        <w:t xml:space="preserve">　　年　　月）</w:t>
      </w:r>
    </w:p>
    <w:p w14:paraId="68C6D9A1" w14:textId="77777777" w:rsidR="00000000" w:rsidRDefault="00000000">
      <w:pPr>
        <w:ind w:left="967" w:hangingChars="400" w:hanging="967"/>
        <w:rPr>
          <w:rFonts w:hint="eastAsia"/>
        </w:rPr>
      </w:pPr>
      <w:r>
        <w:rPr>
          <w:rFonts w:hint="eastAsia"/>
        </w:rPr>
        <w:t>（収　　入）</w:t>
      </w: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919"/>
        <w:gridCol w:w="1919"/>
        <w:gridCol w:w="1717"/>
        <w:gridCol w:w="1919"/>
      </w:tblGrid>
      <w:tr w:rsidR="00000000" w14:paraId="34AB6721" w14:textId="7777777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97F2F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51DDA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　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B03DC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3F08D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△　減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42B1C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内容説明</w:t>
            </w:r>
          </w:p>
        </w:tc>
      </w:tr>
      <w:tr w:rsidR="00000000" w14:paraId="29E4B42E" w14:textId="7777777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A0212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　業　収　入</w:t>
            </w:r>
          </w:p>
          <w:p w14:paraId="50257A1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………………</w:t>
            </w:r>
          </w:p>
          <w:p w14:paraId="48C892E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………………</w:t>
            </w:r>
          </w:p>
          <w:p w14:paraId="51B9632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………………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1D3C2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98DF5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BBB64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4DE205" w14:textId="77777777" w:rsidR="00000000" w:rsidRDefault="00000000">
            <w:pPr>
              <w:rPr>
                <w:rFonts w:hint="eastAsia"/>
              </w:rPr>
            </w:pPr>
          </w:p>
        </w:tc>
      </w:tr>
    </w:tbl>
    <w:p w14:paraId="45E124CC" w14:textId="77777777" w:rsidR="00000000" w:rsidRDefault="00000000">
      <w:pPr>
        <w:ind w:left="967" w:hangingChars="400" w:hanging="967"/>
        <w:rPr>
          <w:rFonts w:hint="eastAsia"/>
        </w:rPr>
      </w:pPr>
    </w:p>
    <w:p w14:paraId="694D8903" w14:textId="77777777" w:rsidR="00000000" w:rsidRDefault="00000000">
      <w:pPr>
        <w:ind w:left="967" w:hangingChars="400" w:hanging="967"/>
        <w:rPr>
          <w:rFonts w:hint="eastAsia"/>
        </w:rPr>
      </w:pPr>
    </w:p>
    <w:p w14:paraId="5E8E2F4D" w14:textId="77777777" w:rsidR="00000000" w:rsidRDefault="00000000">
      <w:pPr>
        <w:ind w:left="962" w:hangingChars="398" w:hanging="962"/>
        <w:rPr>
          <w:rFonts w:hint="eastAsia"/>
        </w:rPr>
      </w:pPr>
      <w:r>
        <w:rPr>
          <w:rFonts w:hint="eastAsia"/>
        </w:rPr>
        <w:t>（注）１．設立認可申請書に添付する予算書の様式例を参考に、現行、変更後の予算書を作成すること。</w:t>
      </w:r>
    </w:p>
    <w:p w14:paraId="0FB97671" w14:textId="77777777" w:rsidR="0021556D" w:rsidRDefault="00000000">
      <w:pPr>
        <w:ind w:left="962" w:hangingChars="398" w:hanging="962"/>
        <w:rPr>
          <w:rFonts w:hint="eastAsia"/>
        </w:rPr>
      </w:pPr>
      <w:r>
        <w:rPr>
          <w:rFonts w:hint="eastAsia"/>
        </w:rPr>
        <w:t xml:space="preserve">　　　２．次年度は、現行、変更後等に分ける必要はなく、金額と内訳だけでよい。</w:t>
      </w:r>
    </w:p>
    <w:sectPr w:rsidR="0021556D">
      <w:pgSz w:w="11906" w:h="16838"/>
      <w:pgMar w:top="1418" w:right="1304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009B" w14:textId="77777777" w:rsidR="0021556D" w:rsidRDefault="0021556D">
      <w:r>
        <w:separator/>
      </w:r>
    </w:p>
  </w:endnote>
  <w:endnote w:type="continuationSeparator" w:id="0">
    <w:p w14:paraId="4C60F720" w14:textId="77777777" w:rsidR="0021556D" w:rsidRDefault="0021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EE9E" w14:textId="77777777" w:rsidR="0021556D" w:rsidRDefault="0021556D">
      <w:r>
        <w:separator/>
      </w:r>
    </w:p>
  </w:footnote>
  <w:footnote w:type="continuationSeparator" w:id="0">
    <w:p w14:paraId="4757E117" w14:textId="77777777" w:rsidR="0021556D" w:rsidRDefault="00215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6D7"/>
    <w:rsid w:val="0021556D"/>
    <w:rsid w:val="00AE0662"/>
    <w:rsid w:val="00D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2C674"/>
  <w15:chartTrackingRefBased/>
  <w15:docId w15:val="{88435E61-A410-4122-9E44-430A3A46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Manager>社団法人日本医療法人協会</Manager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様式１７</dc:title>
  <dc:subject/>
  <dc:creator>厚生労働省</dc:creator>
  <cp:keywords/>
  <dc:description/>
  <cp:lastModifiedBy>藤木　正博</cp:lastModifiedBy>
  <cp:revision>2</cp:revision>
  <cp:lastPrinted>2020-12-25T02:37:00Z</cp:lastPrinted>
  <dcterms:created xsi:type="dcterms:W3CDTF">2025-03-31T03:58:00Z</dcterms:created>
  <dcterms:modified xsi:type="dcterms:W3CDTF">2025-03-31T03:58:00Z</dcterms:modified>
  <cp:category/>
  <cp:contentStatus/>
</cp:coreProperties>
</file>