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E07" w14:textId="0CE8B139" w:rsidR="00736058" w:rsidRPr="00736058" w:rsidRDefault="00EE74A8">
      <w:pPr>
        <w:adjustRightInd/>
        <w:rPr>
          <w:noProof/>
        </w:rPr>
      </w:pPr>
      <w:r>
        <w:rPr>
          <w:rFonts w:hint="eastAsia"/>
          <w:noProof/>
        </w:rPr>
        <w:t>【</w:t>
      </w:r>
      <w:r w:rsidR="00BE7C26">
        <w:rPr>
          <w:rFonts w:hint="eastAsia"/>
          <w:noProof/>
        </w:rPr>
        <w:t>様式第</w:t>
      </w:r>
      <w:r w:rsidRPr="00EE74A8">
        <w:rPr>
          <w:rFonts w:ascii="ＭＳ 明朝" w:hAnsi="ＭＳ 明朝" w:hint="eastAsia"/>
          <w:noProof/>
        </w:rPr>
        <w:t>19</w:t>
      </w:r>
      <w:r w:rsidR="00BE7C26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49988665" w14:textId="186A58B4" w:rsidR="00BE7C26" w:rsidRDefault="00BE7C26">
      <w:pPr>
        <w:adjustRightInd/>
        <w:jc w:val="center"/>
        <w:rPr>
          <w:noProof/>
        </w:rPr>
      </w:pPr>
      <w:r>
        <w:rPr>
          <w:rFonts w:hint="eastAsia"/>
          <w:noProof/>
        </w:rPr>
        <w:t>病院、診療所又は助産所の廃止、休止又は再開届</w:t>
      </w:r>
    </w:p>
    <w:p w14:paraId="31E19278" w14:textId="77777777" w:rsidR="00EE74A8" w:rsidRDefault="00EE74A8" w:rsidP="00EE74A8">
      <w:pPr>
        <w:adjustRightInd/>
        <w:rPr>
          <w:rFonts w:hint="eastAsia"/>
          <w:noProof/>
        </w:rPr>
      </w:pPr>
    </w:p>
    <w:p w14:paraId="4C8B83B0" w14:textId="77EBE3F2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1F47CD2F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0973A2D" w14:textId="2F94A6E3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649F895E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765BDC1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開設者　住　所</w:t>
      </w:r>
    </w:p>
    <w:p w14:paraId="752D7073" w14:textId="640D6381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氏　名</w:t>
      </w:r>
    </w:p>
    <w:p w14:paraId="6B3FD5B9" w14:textId="71D11EA0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      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※</w:t>
      </w:r>
      <w:r>
        <w:rPr>
          <w:rFonts w:hint="eastAsia"/>
          <w:noProof/>
        </w:rPr>
        <w:t>法人であるときは、主たる事務所</w:t>
      </w:r>
    </w:p>
    <w:p w14:paraId="0AF7146B" w14:textId="17EC3D6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</w:rPr>
        <w:t>の所在地、名称及び代表者の氏名</w:t>
      </w:r>
    </w:p>
    <w:p w14:paraId="43D70A3D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BB096EF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病院（診療所、助産所）の廃止（休止、再開）について（届出）</w:t>
      </w:r>
    </w:p>
    <w:p w14:paraId="309B2152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A5A201A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病院（診療所、助産所）の廃止（休止、再開）について、医療法第９条第１項（第８条の２第２項）の規定により、次のとおり届け出ます。</w:t>
      </w:r>
    </w:p>
    <w:p w14:paraId="7E8E7310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39E1230D" w14:textId="7DDB751E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92"/>
      </w:tblGrid>
      <w:tr w:rsidR="00EE74A8" w:rsidRPr="007D3ED3" w14:paraId="73AC40E5" w14:textId="77777777" w:rsidTr="00EE74A8">
        <w:trPr>
          <w:trHeight w:val="145"/>
        </w:trPr>
        <w:tc>
          <w:tcPr>
            <w:tcW w:w="3686" w:type="dxa"/>
            <w:shd w:val="clear" w:color="auto" w:fill="auto"/>
          </w:tcPr>
          <w:p w14:paraId="06CC6E7D" w14:textId="77777777" w:rsidR="00EE74A8" w:rsidRPr="007D3ED3" w:rsidRDefault="00EE74A8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6BB757B2" w14:textId="77777777" w:rsidR="00EE74A8" w:rsidRPr="007D3ED3" w:rsidRDefault="00EE74A8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6549954C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 w:hint="eastAsia"/>
          <w:noProof/>
          <w:spacing w:val="8"/>
        </w:rPr>
      </w:pPr>
    </w:p>
    <w:p w14:paraId="52F1657E" w14:textId="16DB72FA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休止（廃止、再開）の理由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E74A8" w:rsidRPr="007D3ED3" w14:paraId="6663EFDF" w14:textId="77777777" w:rsidTr="00EE74A8">
        <w:trPr>
          <w:trHeight w:val="145"/>
        </w:trPr>
        <w:tc>
          <w:tcPr>
            <w:tcW w:w="9071" w:type="dxa"/>
            <w:shd w:val="clear" w:color="auto" w:fill="auto"/>
          </w:tcPr>
          <w:p w14:paraId="1146DB9E" w14:textId="60BAB0FE" w:rsidR="00EE74A8" w:rsidRPr="007D3ED3" w:rsidRDefault="00EE74A8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5CBA7DE3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 w:hint="eastAsia"/>
          <w:noProof/>
          <w:spacing w:val="8"/>
        </w:rPr>
      </w:pPr>
    </w:p>
    <w:p w14:paraId="797C5EE7" w14:textId="727CB3D9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休止（廃止、再開）の年月日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E74A8" w:rsidRPr="007D3ED3" w14:paraId="17890E80" w14:textId="77777777" w:rsidTr="00845E22">
        <w:trPr>
          <w:trHeight w:val="145"/>
        </w:trPr>
        <w:tc>
          <w:tcPr>
            <w:tcW w:w="9071" w:type="dxa"/>
            <w:shd w:val="clear" w:color="auto" w:fill="auto"/>
          </w:tcPr>
          <w:p w14:paraId="785CB497" w14:textId="77777777" w:rsidR="00EE74A8" w:rsidRPr="007D3ED3" w:rsidRDefault="00EE74A8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2E36ABF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 w:hint="eastAsia"/>
          <w:noProof/>
          <w:spacing w:val="8"/>
        </w:rPr>
      </w:pPr>
    </w:p>
    <w:p w14:paraId="49831FDE" w14:textId="3A62A9AD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４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休止の場合は、その予定期間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E74A8" w:rsidRPr="007D3ED3" w14:paraId="6383E1B9" w14:textId="77777777" w:rsidTr="00845E22">
        <w:trPr>
          <w:trHeight w:val="145"/>
        </w:trPr>
        <w:tc>
          <w:tcPr>
            <w:tcW w:w="9071" w:type="dxa"/>
            <w:shd w:val="clear" w:color="auto" w:fill="auto"/>
          </w:tcPr>
          <w:p w14:paraId="6C751A6E" w14:textId="77777777" w:rsidR="00EE74A8" w:rsidRPr="007D3ED3" w:rsidRDefault="00EE74A8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466A5280" w14:textId="77777777" w:rsidR="00EE74A8" w:rsidRDefault="00EE74A8" w:rsidP="00EE74A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EE74A8" w14:paraId="6E180406" w14:textId="77777777" w:rsidTr="00845E22">
        <w:tc>
          <w:tcPr>
            <w:tcW w:w="6069" w:type="dxa"/>
            <w:shd w:val="clear" w:color="auto" w:fill="auto"/>
          </w:tcPr>
          <w:p w14:paraId="1ACC3E00" w14:textId="77777777" w:rsidR="00EE74A8" w:rsidRDefault="00EE74A8" w:rsidP="00845E22">
            <w:r>
              <w:rPr>
                <w:rFonts w:hint="eastAsia"/>
              </w:rPr>
              <w:t>【文書作成責任者等の連絡先】</w:t>
            </w:r>
          </w:p>
          <w:p w14:paraId="28733834" w14:textId="77777777" w:rsidR="00EE74A8" w:rsidRDefault="00EE74A8" w:rsidP="00845E22">
            <w:r>
              <w:rPr>
                <w:rFonts w:hint="eastAsia"/>
              </w:rPr>
              <w:t>（住　所）</w:t>
            </w:r>
          </w:p>
          <w:p w14:paraId="673FF130" w14:textId="77777777" w:rsidR="00EE74A8" w:rsidRDefault="00EE74A8" w:rsidP="00845E22">
            <w:r>
              <w:rPr>
                <w:rFonts w:hint="eastAsia"/>
              </w:rPr>
              <w:t>（責任者または担当者名）</w:t>
            </w:r>
          </w:p>
          <w:p w14:paraId="1B14B786" w14:textId="77777777" w:rsidR="00EE74A8" w:rsidRDefault="00EE74A8" w:rsidP="00845E22">
            <w:r>
              <w:rPr>
                <w:rFonts w:hint="eastAsia"/>
              </w:rPr>
              <w:t>（連絡先）電話番号：</w:t>
            </w:r>
          </w:p>
          <w:p w14:paraId="04D1578A" w14:textId="77777777" w:rsidR="00EE74A8" w:rsidRPr="00F36FAF" w:rsidRDefault="00EE74A8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063D1C48" w14:textId="7A886714" w:rsidR="00BE7C26" w:rsidRDefault="00BE7C26">
      <w:pPr>
        <w:suppressAutoHyphens w:val="0"/>
        <w:wordWrap/>
        <w:autoSpaceDE w:val="0"/>
        <w:autoSpaceDN w:val="0"/>
        <w:textAlignment w:val="auto"/>
        <w:rPr>
          <w:rFonts w:ascii="ＭＳ 明朝" w:hint="eastAsia"/>
          <w:noProof/>
          <w:spacing w:val="8"/>
        </w:rPr>
      </w:pPr>
    </w:p>
    <w:sectPr w:rsidR="00BE7C26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8184" w14:textId="77777777" w:rsidR="00E857B9" w:rsidRDefault="00E857B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77C0AAA" w14:textId="77777777" w:rsidR="00E857B9" w:rsidRDefault="00E857B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2DA5" w14:textId="77777777" w:rsidR="00E857B9" w:rsidRDefault="00E857B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C0D6B52" w14:textId="77777777" w:rsidR="00E857B9" w:rsidRDefault="00E857B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5AD0" w14:textId="77777777" w:rsidR="00EE74A8" w:rsidRDefault="00EE74A8" w:rsidP="00EE74A8">
    <w:pPr>
      <w:pStyle w:val="a3"/>
      <w:jc w:val="right"/>
      <w:rPr>
        <w:color w:val="auto"/>
      </w:rPr>
    </w:pPr>
  </w:p>
  <w:p w14:paraId="717EE657" w14:textId="2B8662E9" w:rsidR="00EE74A8" w:rsidRDefault="00EE74A8" w:rsidP="00EE74A8">
    <w:pPr>
      <w:pStyle w:val="a3"/>
      <w:jc w:val="right"/>
    </w:pPr>
    <w:r>
      <w:rPr>
        <w:rFonts w:hint="eastAsia"/>
        <w:color w:val="auto"/>
      </w:rPr>
      <w:t>（Ａ４判）</w:t>
    </w:r>
  </w:p>
  <w:p w14:paraId="5B8CF8AF" w14:textId="77777777" w:rsidR="00EE74A8" w:rsidRDefault="00EE74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747"/>
    <w:rsid w:val="003A6834"/>
    <w:rsid w:val="00736058"/>
    <w:rsid w:val="00795696"/>
    <w:rsid w:val="00887915"/>
    <w:rsid w:val="008D2451"/>
    <w:rsid w:val="00B93DE9"/>
    <w:rsid w:val="00BE7C26"/>
    <w:rsid w:val="00C430F5"/>
    <w:rsid w:val="00D607FA"/>
    <w:rsid w:val="00DF16B1"/>
    <w:rsid w:val="00E857B9"/>
    <w:rsid w:val="00EE74A8"/>
    <w:rsid w:val="00F31DD4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98F32"/>
  <w14:defaultImageDpi w14:val="0"/>
  <w15:docId w15:val="{258E1E6B-0F0A-4944-9540-30769730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7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74A8"/>
    <w:rPr>
      <w:color w:val="000000"/>
      <w:sz w:val="22"/>
    </w:rPr>
  </w:style>
  <w:style w:type="paragraph" w:styleId="a5">
    <w:name w:val="footer"/>
    <w:basedOn w:val="a"/>
    <w:link w:val="a6"/>
    <w:uiPriority w:val="99"/>
    <w:rsid w:val="00EE7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74A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5</cp:revision>
  <cp:lastPrinted>2025-12-16T07:41:00Z</cp:lastPrinted>
  <dcterms:created xsi:type="dcterms:W3CDTF">2025-03-31T03:34:00Z</dcterms:created>
  <dcterms:modified xsi:type="dcterms:W3CDTF">2026-02-19T04:47:00Z</dcterms:modified>
</cp:coreProperties>
</file>